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F" w:rsidRDefault="00366E7F" w:rsidP="00366E7F">
      <w:pPr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Сергеевского сельского поселения</w:t>
      </w:r>
    </w:p>
    <w:p w:rsidR="00366E7F" w:rsidRDefault="00366E7F" w:rsidP="00366E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366E7F" w:rsidRDefault="00366E7F" w:rsidP="00366E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№ 8</w:t>
      </w:r>
    </w:p>
    <w:p w:rsidR="00366E7F" w:rsidRDefault="00366E7F" w:rsidP="00366E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Сергеевка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от 15 марта 2023 г.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366E7F" w:rsidRDefault="00366E7F" w:rsidP="00366E7F">
      <w:pPr>
        <w:ind w:firstLine="720"/>
        <w:rPr>
          <w:rFonts w:ascii="Times New Roman" w:hAnsi="Times New Roman"/>
          <w:color w:val="FF0000"/>
          <w:sz w:val="26"/>
          <w:szCs w:val="26"/>
        </w:rPr>
      </w:pPr>
    </w:p>
    <w:p w:rsidR="00366E7F" w:rsidRDefault="00366E7F" w:rsidP="00366E7F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создании патрульных групп, патрульно-маневренной группы на территории Сергеевского сельского поселения </w:t>
      </w:r>
    </w:p>
    <w:p w:rsidR="00366E7F" w:rsidRDefault="00366E7F" w:rsidP="00366E7F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366E7F" w:rsidRDefault="00366E7F" w:rsidP="00366E7F">
      <w:pPr>
        <w:ind w:firstLine="72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своевременного выявления, предупреждения и ликвидации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2023 года,  администрация Сергеевского сельского поселения,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ПОСТАНОВЛЯЕТ: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в  населенных пунктах  Сергеевского сельского поселения    патрульные  группы (приложение №1).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1.1.  Утвердить состав патрульных групп (приложение №1).</w:t>
      </w:r>
    </w:p>
    <w:p w:rsidR="00366E7F" w:rsidRDefault="00366E7F" w:rsidP="00366E7F">
      <w:pPr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на территории Сергеевского сельского поселения  патрульно-маневренную группу.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2.2. Утвердить состав патрульно - маневренной группы  (приложение №2)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3.  Утвердить Общее положение, основные цели и основные задачи групп (приложение №3)</w:t>
      </w:r>
    </w:p>
    <w:p w:rsidR="00366E7F" w:rsidRDefault="00366E7F" w:rsidP="00366E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66E7F" w:rsidRDefault="00366E7F" w:rsidP="00366E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И/О Главы Сергеевского </w:t>
      </w:r>
    </w:p>
    <w:p w:rsidR="00366E7F" w:rsidRDefault="00366E7F" w:rsidP="00366E7F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   </w:t>
      </w:r>
      <w:r w:rsidR="006D389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93">
        <w:rPr>
          <w:rFonts w:ascii="Times New Roman" w:hAnsi="Times New Roman"/>
          <w:sz w:val="26"/>
          <w:szCs w:val="26"/>
        </w:rPr>
        <w:t>Т.В.Синица</w:t>
      </w:r>
      <w:proofErr w:type="spellEnd"/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66E7F" w:rsidRDefault="00366E7F" w:rsidP="00366E7F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366E7F" w:rsidRDefault="00366E7F" w:rsidP="00366E7F">
      <w:pPr>
        <w:pStyle w:val="ConsNormal"/>
        <w:widowControl/>
        <w:spacing w:line="360" w:lineRule="auto"/>
        <w:ind w:firstLine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</w:rPr>
        <w:t xml:space="preserve"> ПРИЛОЖЕНИЕ № 1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                              УТВЕРЖДЕНО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                       постановлением администрации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Сергеевского сельского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поселения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Состав патрульных групп 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798"/>
        <w:gridCol w:w="2933"/>
        <w:gridCol w:w="2217"/>
      </w:tblGrid>
      <w:tr w:rsidR="00366E7F" w:rsidTr="009B4B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6E7F" w:rsidTr="009B4B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Шевкопляс Нина Петровна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Сергеевского сельского поселения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8 923 678 51 79</w:t>
            </w:r>
          </w:p>
        </w:tc>
      </w:tr>
      <w:tr w:rsidR="00366E7F" w:rsidTr="009B4B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Иван Васильевич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Администрации Сергеевского сельского поселения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8 904 322 14 60</w:t>
            </w:r>
          </w:p>
        </w:tc>
      </w:tr>
      <w:tr w:rsidR="00366E7F" w:rsidTr="009B4B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Анищенко Сергей Васильевич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эксплуатации сельскохозяйственных машин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89230465275</w:t>
            </w:r>
          </w:p>
        </w:tc>
      </w:tr>
      <w:tr w:rsidR="00366E7F" w:rsidTr="009B4B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Надежда Александровна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89514010469</w:t>
            </w:r>
          </w:p>
        </w:tc>
      </w:tr>
    </w:tbl>
    <w:p w:rsidR="00366E7F" w:rsidRDefault="00366E7F" w:rsidP="00366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6E7F" w:rsidTr="009B4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Гос. Номер</w:t>
            </w:r>
          </w:p>
        </w:tc>
      </w:tr>
      <w:tr w:rsidR="00366E7F" w:rsidTr="009B4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22069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619 РМ</w:t>
            </w:r>
          </w:p>
        </w:tc>
      </w:tr>
    </w:tbl>
    <w:p w:rsidR="00366E7F" w:rsidRDefault="00366E7F" w:rsidP="00366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Ольховка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2337"/>
      </w:tblGrid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Девальд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8 923 694 43 21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Виктория Владимировна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тех. Персонал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8 923 769 34 22</w:t>
            </w:r>
          </w:p>
        </w:tc>
      </w:tr>
    </w:tbl>
    <w:p w:rsidR="00366E7F" w:rsidRDefault="00366E7F" w:rsidP="00366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Волчино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2337"/>
      </w:tblGrid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Ольга Петровна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89081190134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Владимир Александрович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КФК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89048295574</w:t>
            </w:r>
          </w:p>
        </w:tc>
      </w:tr>
    </w:tbl>
    <w:p w:rsidR="00366E7F" w:rsidRDefault="00366E7F" w:rsidP="00366E7F">
      <w:pPr>
        <w:rPr>
          <w:rFonts w:ascii="Times New Roman" w:hAnsi="Times New Roman"/>
          <w:sz w:val="28"/>
          <w:szCs w:val="28"/>
        </w:rPr>
      </w:pPr>
    </w:p>
    <w:p w:rsidR="00366E7F" w:rsidRDefault="00366E7F" w:rsidP="00366E7F">
      <w:pPr>
        <w:rPr>
          <w:rFonts w:ascii="Times New Roman" w:hAnsi="Times New Roman"/>
          <w:sz w:val="28"/>
          <w:szCs w:val="28"/>
        </w:rPr>
      </w:pPr>
    </w:p>
    <w:p w:rsidR="00366E7F" w:rsidRDefault="00366E7F" w:rsidP="00366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Кочковатое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2337"/>
      </w:tblGrid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Орден Ольга Николаевна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8 950 789 16 24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Галенко Владимир Владимирови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8 950 951 14 51</w:t>
            </w:r>
          </w:p>
        </w:tc>
      </w:tr>
    </w:tbl>
    <w:p w:rsidR="00366E7F" w:rsidRDefault="00366E7F" w:rsidP="00366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Павловка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336"/>
        <w:gridCol w:w="2337"/>
      </w:tblGrid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6D3893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Анжела Владимировна</w:t>
            </w:r>
          </w:p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6D38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D3893">
              <w:rPr>
                <w:rFonts w:ascii="Times New Roman" w:hAnsi="Times New Roman"/>
                <w:sz w:val="28"/>
                <w:szCs w:val="28"/>
              </w:rPr>
              <w:t> 908 117 94 80</w:t>
            </w:r>
            <w:bookmarkStart w:id="0" w:name="_GoBack"/>
            <w:bookmarkEnd w:id="0"/>
          </w:p>
        </w:tc>
      </w:tr>
      <w:tr w:rsidR="00366E7F" w:rsidTr="009B4B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Анатольеви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безработный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8 961 151 43 38</w:t>
            </w:r>
          </w:p>
        </w:tc>
      </w:tr>
    </w:tbl>
    <w:p w:rsidR="00366E7F" w:rsidRDefault="00366E7F" w:rsidP="00366E7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 2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УТВЕРЖДЕНО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постановлением администрации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Сергеевского сельского                                                             поселения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Состав патрульно-маневренной группы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pPr w:leftFromText="180" w:rightFromText="180" w:bottomFromText="20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6E7F" w:rsidTr="009B4B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 старшего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Марка / гос. номер  автомобиля</w:t>
            </w:r>
          </w:p>
        </w:tc>
      </w:tr>
      <w:tr w:rsidR="00366E7F" w:rsidTr="009B4B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Шевкопляс Нина Петровна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8 923 678 51 79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УАЗ 22069 – 04, </w:t>
            </w:r>
            <w:proofErr w:type="spellStart"/>
            <w:r>
              <w:rPr>
                <w:rFonts w:ascii="Times New Roman" w:hAnsi="Times New Roman"/>
                <w:sz w:val="28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омер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 619 РМ.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366E7F" w:rsidTr="009B4B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Иван Васильевич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8 904 322 14 60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ind w:left="18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66E7F" w:rsidTr="009B4B0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Анищенко Сергей Васильевич</w:t>
            </w:r>
          </w:p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7F" w:rsidRDefault="00366E7F" w:rsidP="009B4B0B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8 923 046 52 75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F" w:rsidRDefault="00366E7F" w:rsidP="009B4B0B">
            <w:pPr>
              <w:spacing w:line="276" w:lineRule="auto"/>
              <w:ind w:left="18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spacing w:after="160" w:line="252" w:lineRule="auto"/>
        <w:jc w:val="left"/>
        <w:rPr>
          <w:rFonts w:ascii="Times New Roman" w:hAnsi="Times New Roman"/>
          <w:sz w:val="28"/>
        </w:rPr>
      </w:pP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ПРИЛОЖЕНИЕ№3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>УТВЕРЖДЕНО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                        постановлением администрации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Сергеевского сельского 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поселения</w:t>
      </w:r>
    </w:p>
    <w:p w:rsidR="00366E7F" w:rsidRDefault="00366E7F" w:rsidP="00366E7F">
      <w:pPr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</w:t>
      </w: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Федерации.   </w:t>
      </w:r>
      <w:proofErr w:type="gramEnd"/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  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(загораний), усиление работы с населением.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I1. ОСНОВНЫЕ ЦЕЛИ И ОСНОВНЫЕ ЗАДАЧИ</w:t>
      </w: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задачами групп являются: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  1)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патрульных групп: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     - идентификации термических точек, определение площади пожара, направления и скорости распространения огня;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мониторинг обстановки;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 - взаимодействие с ЕДДС Оконешниковского муниципального района 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 2)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патрульно-маневренных групп: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   -мониторинг обстановки;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    -взаимодействие с ЕДДС Оконешниковского муниципального района 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66E7F" w:rsidRDefault="00366E7F" w:rsidP="00366E7F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6E7F" w:rsidRDefault="00366E7F" w:rsidP="00366E7F"/>
    <w:p w:rsidR="00366E7F" w:rsidRDefault="00366E7F" w:rsidP="00366E7F"/>
    <w:p w:rsidR="00366E7F" w:rsidRDefault="00366E7F" w:rsidP="00366E7F"/>
    <w:p w:rsidR="00366E7F" w:rsidRDefault="00366E7F" w:rsidP="00366E7F"/>
    <w:p w:rsidR="00366E7F" w:rsidRDefault="00366E7F" w:rsidP="00366E7F"/>
    <w:p w:rsidR="00366E7F" w:rsidRDefault="00366E7F" w:rsidP="00366E7F"/>
    <w:p w:rsidR="00366E7F" w:rsidRDefault="00366E7F" w:rsidP="00366E7F"/>
    <w:p w:rsidR="00C1125F" w:rsidRDefault="00C1125F"/>
    <w:sectPr w:rsidR="00C1125F" w:rsidSect="00A059A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4A2B"/>
    <w:multiLevelType w:val="hybridMultilevel"/>
    <w:tmpl w:val="14FA05F2"/>
    <w:lvl w:ilvl="0" w:tplc="D524881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2173C3"/>
    <w:rsid w:val="002C79B0"/>
    <w:rsid w:val="00366E7F"/>
    <w:rsid w:val="00504C54"/>
    <w:rsid w:val="006D389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2023-03-15T11:26:00Z</dcterms:created>
  <dcterms:modified xsi:type="dcterms:W3CDTF">2023-03-16T02:49:00Z</dcterms:modified>
</cp:coreProperties>
</file>